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30C6" w14:textId="72D20113" w:rsidR="00360855" w:rsidRPr="004369CD" w:rsidRDefault="004369CD" w:rsidP="00FC15A7">
      <w:pPr>
        <w:rPr>
          <w:b/>
        </w:rPr>
      </w:pPr>
      <w:r w:rsidRPr="004369CD">
        <w:rPr>
          <w:b/>
        </w:rPr>
        <w:t>Sjors van der Panne – bio</w:t>
      </w:r>
      <w:r w:rsidR="00360855">
        <w:rPr>
          <w:b/>
        </w:rPr>
        <w:t>grafie</w:t>
      </w:r>
      <w:r w:rsidRPr="004369CD">
        <w:rPr>
          <w:b/>
        </w:rPr>
        <w:t xml:space="preserve"> </w:t>
      </w:r>
      <w:r w:rsidR="00041620">
        <w:rPr>
          <w:b/>
        </w:rPr>
        <w:t xml:space="preserve"> </w:t>
      </w:r>
    </w:p>
    <w:p w14:paraId="3FB2C49C" w14:textId="18165947" w:rsidR="00CC766B" w:rsidRDefault="00FC15A7" w:rsidP="00FC15A7">
      <w:r>
        <w:t>Sjors van der Panne</w:t>
      </w:r>
      <w:r w:rsidR="004369CD">
        <w:t xml:space="preserve"> (</w:t>
      </w:r>
      <w:r w:rsidR="00CC766B">
        <w:t xml:space="preserve">Voorschoten, </w:t>
      </w:r>
      <w:r w:rsidR="004369CD">
        <w:t>1979</w:t>
      </w:r>
      <w:r>
        <w:t xml:space="preserve">) </w:t>
      </w:r>
      <w:r w:rsidR="00CC766B">
        <w:t>groeide op in een wereld vol muziek. Thuis werden platen gedraaid van Ramses Shaffy en Liesbeth List, maar ook van Phil Collins</w:t>
      </w:r>
      <w:r w:rsidR="00CD2BAB">
        <w:t>, Joan Baez</w:t>
      </w:r>
      <w:r w:rsidR="00CC766B">
        <w:t xml:space="preserve"> en Janis Ian. Zelf muziek maken en het publiek </w:t>
      </w:r>
      <w:r w:rsidR="00FB1E01">
        <w:t>entertainen</w:t>
      </w:r>
      <w:r w:rsidR="00CC766B">
        <w:t xml:space="preserve"> </w:t>
      </w:r>
      <w:r w:rsidR="0027760D">
        <w:t>was</w:t>
      </w:r>
      <w:r w:rsidR="00CC766B">
        <w:t xml:space="preserve"> zijn droom.</w:t>
      </w:r>
    </w:p>
    <w:p w14:paraId="15B9E8B3" w14:textId="1C5CCEEC" w:rsidR="00CC766B" w:rsidRDefault="00CC766B" w:rsidP="00FC15A7">
      <w:r>
        <w:t xml:space="preserve">Om </w:t>
      </w:r>
      <w:r w:rsidR="00B43FE0">
        <w:t>deze</w:t>
      </w:r>
      <w:r>
        <w:t xml:space="preserve"> droom te verwezenlijken verhuisde Sjors rond zijn twintigste naar Amsterdam. Hij meldde zich aan voor de Open Bak, het uitprobeerpodium van theater De Engelenbak, waar grote namen als Paul de Leeuw en Brigitte Kaandorp ook </w:t>
      </w:r>
      <w:r w:rsidR="00B43FE0">
        <w:t>waren begonnen</w:t>
      </w:r>
      <w:r>
        <w:t>. Sjors mocht er vijftien minuten vu</w:t>
      </w:r>
      <w:r w:rsidR="002D1752">
        <w:t xml:space="preserve">llen en zong met knikkende knieën </w:t>
      </w:r>
      <w:r>
        <w:t xml:space="preserve">nummers van Frank Boeijen en Youp van ’t Hek. Men vond het wel mooi wat hij deed, maar het leverde hem niet meteen </w:t>
      </w:r>
      <w:r w:rsidR="002D1752">
        <w:t>volle zalen</w:t>
      </w:r>
      <w:r>
        <w:t xml:space="preserve"> op.</w:t>
      </w:r>
    </w:p>
    <w:p w14:paraId="778B31E9" w14:textId="578A9504" w:rsidR="00CC766B" w:rsidRDefault="00CC766B" w:rsidP="00FC15A7">
      <w:r>
        <w:t>Twee audities bij de Kleinkunstacademie (tweemaal afgewezen) en een poging het Concours om de Wim Sonneveldprijs te winnen, leerde</w:t>
      </w:r>
      <w:r w:rsidR="00B22300">
        <w:t>n</w:t>
      </w:r>
      <w:r>
        <w:t xml:space="preserve"> hem vooral wat hij niet wil</w:t>
      </w:r>
      <w:r w:rsidR="005B294F">
        <w:t>de</w:t>
      </w:r>
      <w:r w:rsidR="00B22300">
        <w:t>: voorstellin</w:t>
      </w:r>
      <w:r>
        <w:t>kje</w:t>
      </w:r>
      <w:r w:rsidR="00B22300">
        <w:t>s maken. Dus maakt Sjors geen voorstellingen, maar geeft hij concerten. Inhoudsvolle liederen van zichzelf, wisselt hij daarbij af met de klassiekers van zijn helden. Sjors wil zijn publiek on</w:t>
      </w:r>
      <w:r w:rsidR="005B294F">
        <w:t>troeren, troosten en blij maken. Hij</w:t>
      </w:r>
      <w:r w:rsidR="006F27C1">
        <w:t xml:space="preserve"> deelt met hen verhalen en de liefde voor het Franse chanson en het Nederlandstalige lied. </w:t>
      </w:r>
    </w:p>
    <w:p w14:paraId="6BD4C34B" w14:textId="2EC8C14A" w:rsidR="00FC15A7" w:rsidRDefault="00CC766B" w:rsidP="00FC15A7">
      <w:r>
        <w:t xml:space="preserve">Zijn droom bleef zijn droom en Sjors volhardde. </w:t>
      </w:r>
      <w:r w:rsidR="00FC15A7">
        <w:t xml:space="preserve">In 2008 won hij de publieksprijs tijdens het </w:t>
      </w:r>
      <w:r w:rsidR="00FC15A7" w:rsidRPr="00FC15A7">
        <w:rPr>
          <w:i/>
        </w:rPr>
        <w:t>Concours de la chanson</w:t>
      </w:r>
      <w:r w:rsidR="00FC15A7">
        <w:t xml:space="preserve"> en in 2011 bracht hij zijn debuutalbum </w:t>
      </w:r>
      <w:r w:rsidR="00FC15A7" w:rsidRPr="00FC15A7">
        <w:rPr>
          <w:i/>
        </w:rPr>
        <w:t>Eén nacht</w:t>
      </w:r>
      <w:r w:rsidR="00FC15A7">
        <w:t xml:space="preserve"> uit. Na jarenlang optreden voor een relatief klein publiek, besloot Sjors in 2014 mee te doen aan de belangrijkste talentenjacht van de Nederlandse televisie: </w:t>
      </w:r>
      <w:r w:rsidR="00FC15A7" w:rsidRPr="00FC15A7">
        <w:rPr>
          <w:i/>
        </w:rPr>
        <w:t>The Voice of Holland</w:t>
      </w:r>
      <w:r w:rsidR="00FC15A7">
        <w:t xml:space="preserve">. Met zijn uitzonderlijke stemgeluid en ingeleefde performance ontroerde hij </w:t>
      </w:r>
      <w:r w:rsidR="006F27C1">
        <w:t xml:space="preserve">eerst </w:t>
      </w:r>
      <w:r w:rsidR="00FC15A7">
        <w:t xml:space="preserve">de juryleden en </w:t>
      </w:r>
      <w:r w:rsidR="006F27C1">
        <w:t>vervolgens heel televisiekijkend Nederland.</w:t>
      </w:r>
      <w:r w:rsidR="00FC15A7">
        <w:t xml:space="preserve"> </w:t>
      </w:r>
      <w:r w:rsidR="006F27C1">
        <w:t xml:space="preserve">Tijdens </w:t>
      </w:r>
      <w:r w:rsidR="005B294F">
        <w:t>een</w:t>
      </w:r>
      <w:r w:rsidR="006F27C1">
        <w:t xml:space="preserve"> spannende finale, waarin Sjors een duet zong met</w:t>
      </w:r>
      <w:r w:rsidR="005B294F">
        <w:t xml:space="preserve"> zijn grote voorbeeld</w:t>
      </w:r>
      <w:r w:rsidR="006F27C1">
        <w:t xml:space="preserve"> Frank Boeijen, behaalde hij de tweede plaats.</w:t>
      </w:r>
    </w:p>
    <w:p w14:paraId="3BA5702D" w14:textId="77777777" w:rsidR="00041620" w:rsidRDefault="00CC766B">
      <w:r>
        <w:t>In 2015 vestigde Sjors een record door maar liefst zeven uitverkochte concerten te geven in Het Concertgebouw</w:t>
      </w:r>
      <w:r w:rsidR="006F27C1">
        <w:t xml:space="preserve"> in Amsterdam</w:t>
      </w:r>
      <w:r>
        <w:t xml:space="preserve">. Het daarvan verschenen live album </w:t>
      </w:r>
      <w:r w:rsidRPr="006F27C1">
        <w:rPr>
          <w:i/>
        </w:rPr>
        <w:t>Klassiekers in Het Concertgebouw</w:t>
      </w:r>
      <w:r>
        <w:t xml:space="preserve"> stond wekenlang hoog in de albumhitlijsten. In de zomer van 2015 werkt Sjors aan een album met nieuw materiaal en bereidt hij zich voor op zijn eerste theatertournee. </w:t>
      </w:r>
    </w:p>
    <w:p w14:paraId="0BD7CD69" w14:textId="556491A9" w:rsidR="00041620" w:rsidRDefault="00041620">
      <w:r>
        <w:t>In 2016 is het zover, en komt een parel van een single uit, genaamd ‘Isabel’. Het najaar 2016 en het voorjaar 2017 staan in het teken van de theatertour, waarin Sjors succesvol diverse bijzondere gastartiesten verwelkomt.</w:t>
      </w:r>
    </w:p>
    <w:p w14:paraId="4549652F" w14:textId="283B73D7" w:rsidR="00B219C7" w:rsidRDefault="00CC766B">
      <w:r>
        <w:t>Sjors leeft nog altijd in een w</w:t>
      </w:r>
      <w:r w:rsidR="00CC3683">
        <w:t>ereld vol muziek:</w:t>
      </w:r>
      <w:r>
        <w:t xml:space="preserve"> Sjors leeft zijn droom!</w:t>
      </w:r>
      <w:bookmarkStart w:id="0" w:name="_GoBack"/>
      <w:bookmarkEnd w:id="0"/>
    </w:p>
    <w:sectPr w:rsidR="00B219C7" w:rsidSect="00ED24B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7"/>
    <w:rsid w:val="00041620"/>
    <w:rsid w:val="0027760D"/>
    <w:rsid w:val="0029193E"/>
    <w:rsid w:val="002D1752"/>
    <w:rsid w:val="00360855"/>
    <w:rsid w:val="00424CC5"/>
    <w:rsid w:val="004369CD"/>
    <w:rsid w:val="005B294F"/>
    <w:rsid w:val="006A366C"/>
    <w:rsid w:val="006B09B0"/>
    <w:rsid w:val="006F27C1"/>
    <w:rsid w:val="00B219C7"/>
    <w:rsid w:val="00B22300"/>
    <w:rsid w:val="00B43FE0"/>
    <w:rsid w:val="00CC3683"/>
    <w:rsid w:val="00CC766B"/>
    <w:rsid w:val="00CD2BAB"/>
    <w:rsid w:val="00E015EF"/>
    <w:rsid w:val="00E62D42"/>
    <w:rsid w:val="00ED24B1"/>
    <w:rsid w:val="00FB1E01"/>
    <w:rsid w:val="00FC15A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044EA"/>
  <w15:docId w15:val="{21E207DB-D265-41B9-92AB-2730E10B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nl-NL"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vorietDaan">
    <w:name w:val="Favoriet Daan"/>
    <w:basedOn w:val="Geenafstand"/>
    <w:next w:val="Geenafstand"/>
    <w:qFormat/>
    <w:rsid w:val="006B09B0"/>
  </w:style>
  <w:style w:type="paragraph" w:styleId="Geenafstand">
    <w:name w:val="No Spacing"/>
    <w:uiPriority w:val="1"/>
    <w:qFormat/>
    <w:rsid w:val="006B09B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DFFBD-80EE-42E9-8E8E-0FDFEFFC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BE8B3-DB83-4103-810F-0556A32A97CB}">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2592e5d-9c68-4c5d-8c50-c87c1070d3db"/>
    <ds:schemaRef ds:uri="http://www.w3.org/XML/1998/namespace"/>
  </ds:schemaRefs>
</ds:datastoreItem>
</file>

<file path=customXml/itemProps3.xml><?xml version="1.0" encoding="utf-8"?>
<ds:datastoreItem xmlns:ds="http://schemas.openxmlformats.org/officeDocument/2006/customXml" ds:itemID="{9C288B84-4F03-4CE2-B87C-B9DE02289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Daan Bartels I Het Lied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dc:creator>
  <cp:keywords/>
  <dc:description/>
  <cp:lastModifiedBy>Bob van der Kolk</cp:lastModifiedBy>
  <cp:revision>3</cp:revision>
  <dcterms:created xsi:type="dcterms:W3CDTF">2015-07-08T09:37:00Z</dcterms:created>
  <dcterms:modified xsi:type="dcterms:W3CDTF">2017-01-18T08:11:00Z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